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5E3" w:rsidRPr="00FE5C36" w:rsidRDefault="004825E3" w:rsidP="004825E3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bCs/>
          <w:color w:val="000000"/>
          <w:sz w:val="16"/>
          <w:szCs w:val="16"/>
          <w:shd w:val="clear" w:color="auto" w:fill="FFFFFF"/>
        </w:rPr>
      </w:pPr>
    </w:p>
    <w:p w:rsidR="00B53EC0" w:rsidRPr="009538AE" w:rsidRDefault="00B53EC0" w:rsidP="00B53EC0">
      <w:pPr>
        <w:tabs>
          <w:tab w:val="left" w:pos="3544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0"/>
          <w:szCs w:val="20"/>
          <w:shd w:val="clear" w:color="auto" w:fill="FFFFFF"/>
        </w:rPr>
      </w:pPr>
      <w:r w:rsidRPr="009538AE">
        <w:rPr>
          <w:rFonts w:ascii="Times New Roman" w:eastAsia="Calibri" w:hAnsi="Times New Roman" w:cs="Times New Roman"/>
          <w:bCs/>
          <w:color w:val="000000"/>
          <w:sz w:val="20"/>
          <w:szCs w:val="20"/>
          <w:shd w:val="clear" w:color="auto" w:fill="FFFFFF"/>
        </w:rPr>
        <w:t>УТВЕРЖДАЮ:</w:t>
      </w:r>
    </w:p>
    <w:p w:rsidR="00B53EC0" w:rsidRPr="009538AE" w:rsidRDefault="00B53EC0" w:rsidP="00B53EC0">
      <w:pPr>
        <w:tabs>
          <w:tab w:val="left" w:pos="3544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0"/>
          <w:szCs w:val="20"/>
          <w:shd w:val="clear" w:color="auto" w:fill="FFFFFF"/>
        </w:rPr>
      </w:pPr>
      <w:r w:rsidRPr="009538AE">
        <w:rPr>
          <w:rFonts w:ascii="Times New Roman" w:eastAsia="Calibri" w:hAnsi="Times New Roman" w:cs="Times New Roman"/>
          <w:bCs/>
          <w:color w:val="000000"/>
          <w:sz w:val="20"/>
          <w:szCs w:val="20"/>
          <w:shd w:val="clear" w:color="auto" w:fill="FFFFFF"/>
        </w:rPr>
        <w:t>Директор МБОУ «</w:t>
      </w:r>
      <w:proofErr w:type="spellStart"/>
      <w:r w:rsidRPr="009538AE">
        <w:rPr>
          <w:rFonts w:ascii="Times New Roman" w:eastAsia="Calibri" w:hAnsi="Times New Roman" w:cs="Times New Roman"/>
          <w:bCs/>
          <w:color w:val="000000"/>
          <w:sz w:val="20"/>
          <w:szCs w:val="20"/>
          <w:shd w:val="clear" w:color="auto" w:fill="FFFFFF"/>
        </w:rPr>
        <w:t>Сатламышевская</w:t>
      </w:r>
      <w:proofErr w:type="spellEnd"/>
      <w:r w:rsidRPr="009538AE">
        <w:rPr>
          <w:rFonts w:ascii="Times New Roman" w:eastAsia="Calibri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ООШ»</w:t>
      </w:r>
    </w:p>
    <w:p w:rsidR="00B53EC0" w:rsidRPr="009538AE" w:rsidRDefault="00B53EC0" w:rsidP="00B53EC0">
      <w:pPr>
        <w:tabs>
          <w:tab w:val="left" w:pos="3544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0"/>
          <w:szCs w:val="20"/>
          <w:shd w:val="clear" w:color="auto" w:fill="FFFFFF"/>
        </w:rPr>
      </w:pPr>
      <w:r w:rsidRPr="009538AE">
        <w:rPr>
          <w:rFonts w:ascii="Times New Roman" w:eastAsia="Calibri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_________________Г.А. </w:t>
      </w:r>
      <w:proofErr w:type="spellStart"/>
      <w:r w:rsidRPr="009538AE">
        <w:rPr>
          <w:rFonts w:ascii="Times New Roman" w:eastAsia="Calibri" w:hAnsi="Times New Roman" w:cs="Times New Roman"/>
          <w:bCs/>
          <w:color w:val="000000"/>
          <w:sz w:val="20"/>
          <w:szCs w:val="20"/>
          <w:shd w:val="clear" w:color="auto" w:fill="FFFFFF"/>
        </w:rPr>
        <w:t>Ахметзянова</w:t>
      </w:r>
      <w:proofErr w:type="spellEnd"/>
    </w:p>
    <w:p w:rsidR="0006080E" w:rsidRPr="00FE5C36" w:rsidRDefault="009538AE" w:rsidP="00FE5C3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538AE">
        <w:rPr>
          <w:rFonts w:ascii="Times New Roman" w:eastAsia="Calibri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                    02.09.2021</w:t>
      </w:r>
    </w:p>
    <w:p w:rsidR="0006080E" w:rsidRPr="009538AE" w:rsidRDefault="0006080E" w:rsidP="00FE5C3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8AE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  <w:r w:rsidR="00B53EC0" w:rsidRPr="009538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38A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B53EC0" w:rsidRPr="009538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38AE">
        <w:rPr>
          <w:rFonts w:ascii="Times New Roman" w:hAnsi="Times New Roman" w:cs="Times New Roman"/>
          <w:b/>
          <w:bCs/>
          <w:sz w:val="24"/>
          <w:szCs w:val="24"/>
        </w:rPr>
        <w:t xml:space="preserve">РОДИТЕЛЬСКОМ КОМИТЕТЕ                                                                             </w:t>
      </w:r>
    </w:p>
    <w:p w:rsidR="004825E3" w:rsidRPr="009538AE" w:rsidRDefault="004825E3" w:rsidP="00C846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4825E3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 Положение регламентирует деятельность Родительского комитета школы</w:t>
      </w:r>
      <w:r w:rsidR="004B6B01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060C5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(подразделения, </w:t>
      </w:r>
      <w:r w:rsidRPr="009538A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класса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являющегося одним из органов общественного самоуправления, созданного в целях содействия школе и семье в получении начального</w:t>
      </w:r>
      <w:r w:rsidR="00C84675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основного 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общего образования </w:t>
      </w:r>
      <w:r w:rsidR="00376B5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</w:t>
      </w:r>
      <w:r w:rsidR="00376B5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щимися, воспитания социально активной личности, сочетающей в себе гражданственность, высокие нравственные качества, свою индивидуальность и социальной защиты </w:t>
      </w:r>
      <w:r w:rsidR="00376B5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</w:t>
      </w:r>
      <w:r w:rsidR="00376B5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щихся.</w:t>
      </w:r>
      <w:bookmarkStart w:id="0" w:name="_GoBack"/>
      <w:bookmarkEnd w:id="0"/>
    </w:p>
    <w:p w:rsidR="004825E3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 Родительский комитет школы (</w:t>
      </w:r>
      <w:r w:rsidR="004B6B01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подразделения, класса</w:t>
      </w:r>
      <w:r w:rsidRPr="009538A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)</w:t>
      </w:r>
      <w:r w:rsidRPr="009538A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избирается сроком на 1 год из числа родителей (законных представителей) </w:t>
      </w:r>
      <w:r w:rsidR="00376B5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</w:t>
      </w:r>
      <w:r w:rsidR="00376B5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щихся.</w:t>
      </w:r>
    </w:p>
    <w:p w:rsidR="004825E3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1.3. В своей деятельности Родит</w:t>
      </w:r>
      <w:r w:rsidR="00C84675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ельский комитет руководствуется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376B5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Конвенцией ООН о правах ребенка, Кон</w:t>
      </w:r>
      <w:r w:rsidR="00535B6F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ституциями Российской Федерации,</w:t>
      </w:r>
      <w:r w:rsidR="00376B5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Законом РФ «Об образовании», 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другими нормативно-правовыми актами в области образования и социальной защиты, Уставом школы и настоящим Положением.</w:t>
      </w:r>
    </w:p>
    <w:p w:rsidR="00490B94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1.4. Решения Родительского комитета носят рекомендательный характер. Обязательными для исполнения являются только те решения Родительского комитета школы, в целях</w:t>
      </w:r>
      <w:r w:rsidR="00376B5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реализации которых издается приказ Директора по школе. </w:t>
      </w:r>
    </w:p>
    <w:p w:rsidR="004825E3" w:rsidRPr="009538AE" w:rsidRDefault="004825E3" w:rsidP="00C846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функции Родительского комитета</w:t>
      </w:r>
    </w:p>
    <w:p w:rsidR="00CB6D37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 Основными функциями Родительского комитета являются:</w:t>
      </w:r>
    </w:p>
    <w:p w:rsidR="004825E3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 Содействие руководству школы </w:t>
      </w:r>
      <w:proofErr w:type="gramStart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376B57" w:rsidRPr="009538AE" w:rsidRDefault="004825E3" w:rsidP="00C846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совершенствовании</w:t>
      </w:r>
      <w:proofErr w:type="gramEnd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условий образовательного процесса;</w:t>
      </w:r>
    </w:p>
    <w:p w:rsidR="00376B57" w:rsidRPr="009538AE" w:rsidRDefault="004825E3" w:rsidP="00C846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охране жизни и здоровья </w:t>
      </w:r>
      <w:proofErr w:type="gramStart"/>
      <w:r w:rsidR="00376B5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</w:t>
      </w:r>
      <w:r w:rsidR="00376B5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щихся</w:t>
      </w:r>
      <w:proofErr w:type="gramEnd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376B57" w:rsidRPr="009538AE" w:rsidRDefault="004825E3" w:rsidP="00C846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защите законных прав и интересов </w:t>
      </w:r>
      <w:r w:rsidR="00376B5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</w:t>
      </w:r>
      <w:r w:rsidR="00376B5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щихся;</w:t>
      </w:r>
    </w:p>
    <w:p w:rsidR="004825E3" w:rsidRPr="009538AE" w:rsidRDefault="004825E3" w:rsidP="00C846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 и проведении общешкольных мероприятий.</w:t>
      </w:r>
    </w:p>
    <w:p w:rsidR="004825E3" w:rsidRPr="009538AE" w:rsidRDefault="00A4098C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4825E3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2.2. Организация работы с родителями (законными представителями) </w:t>
      </w:r>
      <w:r w:rsidR="00376B5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r w:rsidR="004825E3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</w:t>
      </w:r>
      <w:r w:rsidR="00376B5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="004825E3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щихся по разъяснению прав, обязанностей и ответственности участников образовательного процесса.</w:t>
      </w:r>
    </w:p>
    <w:p w:rsidR="004825E3" w:rsidRPr="009538AE" w:rsidRDefault="004825E3" w:rsidP="00C846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Полномочия Родительского комитета</w:t>
      </w:r>
    </w:p>
    <w:p w:rsidR="004825E3" w:rsidRPr="009538AE" w:rsidRDefault="004825E3" w:rsidP="00C8467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Родительский комитет школы в соответствии с Уставом школы имеет следующие полномочия:</w:t>
      </w:r>
    </w:p>
    <w:p w:rsidR="004825E3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3.1. Активное участие </w:t>
      </w:r>
      <w:proofErr w:type="gramStart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C84675" w:rsidRPr="009538AE" w:rsidRDefault="004825E3" w:rsidP="00C84675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воспитании у </w:t>
      </w:r>
      <w:proofErr w:type="gramStart"/>
      <w:r w:rsidR="00376B5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</w:t>
      </w:r>
      <w:r w:rsidR="00376B5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щихся</w:t>
      </w:r>
      <w:proofErr w:type="gramEnd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уважения к окружающим, сознательной дисциплины, культуры поведения, заботливого отношения к родителям и старшим;</w:t>
      </w:r>
    </w:p>
    <w:p w:rsidR="00C84675" w:rsidRPr="009538AE" w:rsidRDefault="004825E3" w:rsidP="00C84675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повышении</w:t>
      </w:r>
      <w:proofErr w:type="gramEnd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педагогической культуры родителей (законных представителей) </w:t>
      </w:r>
      <w:r w:rsidR="00376B5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</w:t>
      </w:r>
      <w:r w:rsidR="00376B5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щихся на основе программы их педагогического всеобуча;</w:t>
      </w:r>
    </w:p>
    <w:p w:rsidR="00C84675" w:rsidRPr="009538AE" w:rsidRDefault="004825E3" w:rsidP="00C84675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проведении</w:t>
      </w:r>
      <w:proofErr w:type="gramEnd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разъяснительной и консультативной работы среди родителей (законных представителей) </w:t>
      </w:r>
      <w:r w:rsidR="004B6B01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</w:t>
      </w:r>
      <w:r w:rsidR="004B6B01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щихся о правах, обязанностях и ответственности участ</w:t>
      </w:r>
      <w:r w:rsidR="004B6B01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ников образовательного процесса;</w:t>
      </w:r>
    </w:p>
    <w:p w:rsidR="00C84675" w:rsidRPr="009538AE" w:rsidRDefault="004825E3" w:rsidP="00C84675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подготовке школы к новому учебному году;</w:t>
      </w:r>
    </w:p>
    <w:p w:rsidR="00C84675" w:rsidRPr="009538AE" w:rsidRDefault="004825E3" w:rsidP="00C84675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организации безопасных условий осуществления образовательного процесса, соблюдения санитарно-гигиенических правил и норм;</w:t>
      </w:r>
    </w:p>
    <w:p w:rsidR="004825E3" w:rsidRPr="009538AE" w:rsidRDefault="004825E3" w:rsidP="00C84675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привлечении родителей (законных представителей) </w:t>
      </w:r>
      <w:r w:rsidR="004B6B01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</w:t>
      </w:r>
      <w:r w:rsidR="004B6B01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щихся к организации внеклассной и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</w:t>
      </w:r>
      <w:proofErr w:type="gramStart"/>
      <w:r w:rsidR="004B6B01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</w:t>
      </w:r>
      <w:r w:rsidR="004B6B01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щимися</w:t>
      </w:r>
      <w:proofErr w:type="gramEnd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B6B01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 Содействие:</w:t>
      </w:r>
    </w:p>
    <w:p w:rsidR="004B6B01" w:rsidRPr="009538AE" w:rsidRDefault="004825E3" w:rsidP="00C8467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администрации школы в выполнении </w:t>
      </w:r>
      <w:proofErr w:type="gramStart"/>
      <w:r w:rsidR="004B6B01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</w:t>
      </w:r>
      <w:r w:rsidR="004B6B01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щимися</w:t>
      </w:r>
      <w:proofErr w:type="gramEnd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«Правил поведения»;</w:t>
      </w:r>
    </w:p>
    <w:p w:rsidR="00C84675" w:rsidRPr="009538AE" w:rsidRDefault="004825E3" w:rsidP="00C84675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обеспечению оптимальных условий для организации образовательного процесса</w:t>
      </w:r>
      <w:r w:rsidR="004B6B01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C84675" w:rsidRPr="009538AE" w:rsidRDefault="004825E3" w:rsidP="00C84675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воспитан</w:t>
      </w:r>
      <w:proofErr w:type="gramStart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ии у </w:t>
      </w:r>
      <w:r w:rsidR="004B6B01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proofErr w:type="gramEnd"/>
      <w:r w:rsidR="004B6B01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</w:t>
      </w:r>
      <w:r w:rsidR="004B6B01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щихся ответственного отношения к учебе, привитии им навыков учебного труда и самообразования, приобщении их к работе с книгой и другими источниками информации;</w:t>
      </w:r>
    </w:p>
    <w:p w:rsidR="004825E3" w:rsidRPr="009538AE" w:rsidRDefault="004825E3" w:rsidP="00C84675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родителям (законным представителям) </w:t>
      </w:r>
      <w:r w:rsidR="004B6B01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</w:t>
      </w:r>
      <w:r w:rsidR="004B6B01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щихся в повышении их ответственности за выполнение ими обязанностей по воспитанию детей.</w:t>
      </w:r>
    </w:p>
    <w:p w:rsidR="004B6B01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3.3. Оказание помощи:</w:t>
      </w:r>
    </w:p>
    <w:p w:rsidR="00C84675" w:rsidRPr="009538AE" w:rsidRDefault="004825E3" w:rsidP="00C84675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семьям в создании необходимых условий для своевременн</w:t>
      </w:r>
      <w:r w:rsidR="00C84675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ого получения их детьми 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общего образования;</w:t>
      </w:r>
    </w:p>
    <w:p w:rsidR="00C84675" w:rsidRPr="009538AE" w:rsidRDefault="004825E3" w:rsidP="00C84675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классным руководителям в изучении и улучшении условий воспитания детей в семье, в пропаганде среди родителей (законных представителей) </w:t>
      </w:r>
      <w:r w:rsidR="004B6B01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</w:t>
      </w:r>
      <w:r w:rsidR="004B6B01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щихся положительного опыта семейной жизни;</w:t>
      </w:r>
    </w:p>
    <w:p w:rsidR="00490B94" w:rsidRPr="009538AE" w:rsidRDefault="004825E3" w:rsidP="00C84675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 школы в организации и проведении общешкольных родительских собраний.</w:t>
      </w:r>
    </w:p>
    <w:p w:rsidR="004B6B01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3.4. Контроль:</w:t>
      </w:r>
    </w:p>
    <w:p w:rsidR="004825E3" w:rsidRPr="009538AE" w:rsidRDefault="004825E3" w:rsidP="00C84675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совместно с администрацией школы организации и качества питания и медицинского обслуживания </w:t>
      </w:r>
      <w:proofErr w:type="gramStart"/>
      <w:r w:rsidR="004B6B01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</w:t>
      </w:r>
      <w:r w:rsidR="004B6B01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щихся</w:t>
      </w:r>
      <w:proofErr w:type="gramEnd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B6B01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3.5. Рассмотрение:</w:t>
      </w:r>
    </w:p>
    <w:p w:rsidR="004825E3" w:rsidRPr="009538AE" w:rsidRDefault="004825E3" w:rsidP="00C84675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обращений в свой адрес, а также обращений к администрации школы по поручению Директора в пределах своей компетенции.</w:t>
      </w:r>
    </w:p>
    <w:p w:rsidR="00490B94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3.6. Недопущение:</w:t>
      </w:r>
    </w:p>
    <w:p w:rsidR="004825E3" w:rsidRPr="009538AE" w:rsidRDefault="004825E3" w:rsidP="00C84675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вмешательства родителей (законных представителей) </w:t>
      </w:r>
      <w:r w:rsidR="00490B94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</w:t>
      </w:r>
      <w:r w:rsidR="00490B94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щихся в профессиональную деятельность педагогов по личной инициативе.</w:t>
      </w:r>
    </w:p>
    <w:p w:rsidR="00490B94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3.7. Внесение предложений:</w:t>
      </w:r>
    </w:p>
    <w:p w:rsidR="00490B94" w:rsidRPr="009538AE" w:rsidRDefault="004825E3" w:rsidP="00C8467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содержанию локальных актов школы в пределах своей компетенции;</w:t>
      </w:r>
    </w:p>
    <w:p w:rsidR="004825E3" w:rsidRPr="009538AE" w:rsidRDefault="004825E3" w:rsidP="00C8467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организации учебно-воспитательного процесса.</w:t>
      </w:r>
    </w:p>
    <w:p w:rsidR="00490B94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3.8. Координация деятельности:</w:t>
      </w:r>
    </w:p>
    <w:p w:rsidR="004825E3" w:rsidRPr="009538AE" w:rsidRDefault="007B70A0" w:rsidP="00C8467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родительских комитетов подразделений, </w:t>
      </w:r>
      <w:r w:rsidR="004825E3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классных Родительских комитетов.</w:t>
      </w:r>
    </w:p>
    <w:p w:rsidR="00490B94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3.9. Организация:</w:t>
      </w:r>
    </w:p>
    <w:p w:rsidR="004825E3" w:rsidRPr="009538AE" w:rsidRDefault="004825E3" w:rsidP="00C8467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выборов делегатов на Конференцию школы.</w:t>
      </w:r>
    </w:p>
    <w:p w:rsidR="00490B94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3.10. Взаимодействие </w:t>
      </w:r>
      <w:proofErr w:type="gramStart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490B94" w:rsidRPr="009538AE" w:rsidRDefault="004825E3" w:rsidP="00C84675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педагогическим коллективом школы по вопросам профилактики правонарушений, безнадзорности и беспризорности </w:t>
      </w:r>
      <w:proofErr w:type="gramStart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среди</w:t>
      </w:r>
      <w:proofErr w:type="gramEnd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90B94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</w:t>
      </w:r>
      <w:r w:rsidR="00490B94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щихся;</w:t>
      </w:r>
    </w:p>
    <w:p w:rsidR="00490B94" w:rsidRPr="009538AE" w:rsidRDefault="004825E3" w:rsidP="00C84675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другими органами коллегиального управления школы по вопросам проведения общешкольных мероприятий в пределах своей компетенции;</w:t>
      </w:r>
    </w:p>
    <w:p w:rsidR="004825E3" w:rsidRPr="009538AE" w:rsidRDefault="004825E3" w:rsidP="00C84675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общественными организациями по вопросу пропаганды школьных традиций, уклада школьной жизни.</w:t>
      </w:r>
    </w:p>
    <w:p w:rsidR="004825E3" w:rsidRPr="009538AE" w:rsidRDefault="004825E3" w:rsidP="00C84675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Родительский комитет Школы может рассмотреть и другие вопросы жизнедеятельности Школы, выходящие за рамки его полномочий, если уполномоченные на то лица или органы передадут ему данные полномочия.</w:t>
      </w:r>
    </w:p>
    <w:p w:rsidR="004825E3" w:rsidRPr="009538AE" w:rsidRDefault="004825E3" w:rsidP="00C846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Родительского комитета</w:t>
      </w:r>
    </w:p>
    <w:p w:rsidR="004825E3" w:rsidRPr="009538AE" w:rsidRDefault="004825E3" w:rsidP="00C8467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со своей компетенцией, установленной настоящим Положением, Родительский комитет имеет право:</w:t>
      </w:r>
    </w:p>
    <w:p w:rsidR="00490B94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 Обращаться:</w:t>
      </w:r>
    </w:p>
    <w:p w:rsidR="00490B94" w:rsidRPr="009538AE" w:rsidRDefault="004825E3" w:rsidP="00C84675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администрации и другим коллегиальным органам управления школы и получать информацию о результатах рассмотрения обращений;</w:t>
      </w:r>
    </w:p>
    <w:p w:rsidR="004825E3" w:rsidRPr="009538AE" w:rsidRDefault="004825E3" w:rsidP="00C8467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любые учреждения и организации.</w:t>
      </w:r>
    </w:p>
    <w:p w:rsidR="00490B94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4.2. Приглашать:</w:t>
      </w:r>
    </w:p>
    <w:p w:rsidR="00490B94" w:rsidRPr="009538AE" w:rsidRDefault="004825E3" w:rsidP="00C84675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свои заседания родителей (законных представителей) </w:t>
      </w:r>
      <w:r w:rsidR="00626FA6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</w:t>
      </w:r>
      <w:r w:rsidR="00626FA6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щихся по представлениям (решениям) классных Родительских комитетов;</w:t>
      </w:r>
    </w:p>
    <w:p w:rsidR="004825E3" w:rsidRPr="009538AE" w:rsidRDefault="004825E3" w:rsidP="00C8467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любых специалистов для работы в составе своих комиссий.</w:t>
      </w:r>
    </w:p>
    <w:p w:rsidR="00626FA6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4.3. Принимать участие </w:t>
      </w:r>
      <w:proofErr w:type="gramStart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626FA6" w:rsidRPr="009538AE" w:rsidRDefault="004825E3" w:rsidP="00C8467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подготовке локальных актов школы;</w:t>
      </w:r>
    </w:p>
    <w:p w:rsidR="00626FA6" w:rsidRPr="009538AE" w:rsidRDefault="004825E3" w:rsidP="00C8467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подготовке общешкольных (</w:t>
      </w:r>
      <w:proofErr w:type="spellStart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общеклассных</w:t>
      </w:r>
      <w:proofErr w:type="spellEnd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мероприятий, вечеров отдыха;</w:t>
      </w:r>
    </w:p>
    <w:p w:rsidR="004825E3" w:rsidRPr="009538AE" w:rsidRDefault="004825E3" w:rsidP="00C8467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организации деятельности блока дополнительного образования.</w:t>
      </w:r>
    </w:p>
    <w:p w:rsidR="00626FA6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4.4. Давать разъяснения и принимать меры:</w:t>
      </w:r>
    </w:p>
    <w:p w:rsidR="00626FA6" w:rsidRPr="009538AE" w:rsidRDefault="004825E3" w:rsidP="00C8467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обращениям </w:t>
      </w:r>
      <w:r w:rsidR="00626FA6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</w:t>
      </w:r>
      <w:r w:rsidR="00626FA6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щихся и их родителей (законных представителей);</w:t>
      </w:r>
    </w:p>
    <w:p w:rsidR="004825E3" w:rsidRPr="009538AE" w:rsidRDefault="004825E3" w:rsidP="00C84675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по соблюдению </w:t>
      </w:r>
      <w:r w:rsidR="00626FA6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</w:t>
      </w:r>
      <w:r w:rsidR="00626FA6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щимися и их родителями (законными представителями) требований законодательства об образовании и локальных нормативных актов школы.</w:t>
      </w:r>
    </w:p>
    <w:p w:rsidR="00626FA6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4.5. Выносить:</w:t>
      </w:r>
    </w:p>
    <w:p w:rsidR="00626FA6" w:rsidRPr="009538AE" w:rsidRDefault="004825E3" w:rsidP="00C84675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предложения администрации школы о поощрениях </w:t>
      </w:r>
      <w:r w:rsidR="00626FA6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</w:t>
      </w:r>
      <w:r w:rsidR="00626FA6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щихся и их родителей (законных представителей);</w:t>
      </w:r>
    </w:p>
    <w:p w:rsidR="004825E3" w:rsidRPr="009538AE" w:rsidRDefault="004825E3" w:rsidP="00B53EC0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общественное порицание родителям (законным представителям) </w:t>
      </w:r>
      <w:r w:rsidR="00626FA6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</w:t>
      </w:r>
      <w:r w:rsidR="00626FA6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щихся, уклоняющимся от воспитания детей в семье.</w:t>
      </w:r>
      <w:proofErr w:type="gramEnd"/>
    </w:p>
    <w:p w:rsidR="00626FA6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4.6. Разрабатывать и принимать:</w:t>
      </w:r>
    </w:p>
    <w:p w:rsidR="00626FA6" w:rsidRPr="009538AE" w:rsidRDefault="00626FA6" w:rsidP="00C8467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825E3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оложения о своих постоянных и (или) временных комиссиях;</w:t>
      </w:r>
    </w:p>
    <w:p w:rsidR="00626FA6" w:rsidRPr="009538AE" w:rsidRDefault="00626FA6" w:rsidP="00C8467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825E3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лан своей работы, планы работы своих комиссий.</w:t>
      </w:r>
    </w:p>
    <w:p w:rsidR="00626FA6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4.7. Выбирать, созывать:</w:t>
      </w:r>
    </w:p>
    <w:p w:rsidR="00626FA6" w:rsidRPr="009538AE" w:rsidRDefault="00626FA6" w:rsidP="00B53EC0">
      <w:pPr>
        <w:pStyle w:val="a3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825E3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редседателя родительского комитета, его заместителя и контролировать их деятельность;</w:t>
      </w:r>
    </w:p>
    <w:p w:rsidR="004825E3" w:rsidRPr="009538AE" w:rsidRDefault="00626FA6" w:rsidP="00B53EC0">
      <w:pPr>
        <w:pStyle w:val="a3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B53EC0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бщешкольное</w:t>
      </w:r>
      <w:r w:rsidR="0054262C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родительское собрание, родительское собрание подразделений, </w:t>
      </w:r>
      <w:proofErr w:type="spellStart"/>
      <w:r w:rsidR="0054262C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общеклассное</w:t>
      </w:r>
      <w:proofErr w:type="spellEnd"/>
      <w:r w:rsidR="0054262C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родительское собрание.</w:t>
      </w:r>
    </w:p>
    <w:p w:rsidR="00626FA6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4.8. Принимать:</w:t>
      </w:r>
    </w:p>
    <w:p w:rsidR="00626FA6" w:rsidRPr="009538AE" w:rsidRDefault="004825E3" w:rsidP="00B53EC0">
      <w:pPr>
        <w:pStyle w:val="a3"/>
        <w:numPr>
          <w:ilvl w:val="0"/>
          <w:numId w:val="14"/>
        </w:numPr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решения о создании и роспуске своих постоянных и (или) временных комиссий, назначении их руководителей;</w:t>
      </w:r>
    </w:p>
    <w:p w:rsidR="00626FA6" w:rsidRPr="009538AE" w:rsidRDefault="004825E3" w:rsidP="00B53EC0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решения о прекращения полномочий Председателя родительского комитета;</w:t>
      </w:r>
    </w:p>
    <w:p w:rsidR="00535B6F" w:rsidRPr="009538AE" w:rsidRDefault="004825E3" w:rsidP="00B53EC0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участие, в лице Председателя, в заседаниях Педагогического совета, других органов коллегиального управления школы при рассмотрении вопросов, относящихся к компетенции Родительского комитета;</w:t>
      </w:r>
    </w:p>
    <w:p w:rsidR="004825E3" w:rsidRPr="009538AE" w:rsidRDefault="004825E3" w:rsidP="00B53E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Организация работы</w:t>
      </w:r>
    </w:p>
    <w:p w:rsidR="004825E3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.1. 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состав родительского комитета школы входят председатели</w:t>
      </w:r>
      <w:r w:rsidR="0054262C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родительских комитетов подразделений. В родительский комитет подразделения входят председатели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родительских комитетов классов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.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825E3" w:rsidRPr="009538AE" w:rsidRDefault="004825E3" w:rsidP="00B53EC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Численный и персональный состав родительского комитета класса определяется на родительском собрании класса.</w:t>
      </w:r>
    </w:p>
    <w:p w:rsidR="004825E3" w:rsidRPr="009538AE" w:rsidRDefault="004825E3" w:rsidP="00B53EC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В сост</w:t>
      </w:r>
      <w:r w:rsidR="0054262C"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ав родительского комитета Школы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обязательно входит представитель администрации Школы</w:t>
      </w:r>
      <w:r w:rsidR="0054262C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подразделения – руководитель структурного подразделения, класса</w:t>
      </w:r>
      <w:r w:rsidR="00B53EC0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4262C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54262C" w:rsidRPr="009538A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классный руководитель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с правом 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</w:t>
      </w:r>
      <w:proofErr w:type="spellStart"/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е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щательного</w:t>
      </w:r>
      <w:proofErr w:type="spellEnd"/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голоса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825E3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.2. Выборы 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председателей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родительского комитета класс</w:t>
      </w:r>
      <w:r w:rsidR="00CB6D3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провод</w:t>
      </w:r>
      <w:r w:rsidR="00CB6D3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ятся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ежегодно не позднее 1 октября текущего года. </w:t>
      </w:r>
    </w:p>
    <w:p w:rsidR="004825E3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.3. 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Первое заседа</w:t>
      </w:r>
      <w:r w:rsidR="0054262C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ние родительского комитета подразделений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проводится не позднее </w:t>
      </w:r>
      <w:r w:rsidR="00CB6D3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 октября, общешкольное – не позднее 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15 октября 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текущего года.</w:t>
      </w:r>
    </w:p>
    <w:p w:rsidR="004825E3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5.4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. Из своего состава 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родительский комитет Школы</w:t>
      </w:r>
      <w:r w:rsidR="00CB6D3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родительский комитет подразделения 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B6D37"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из</w:t>
      </w:r>
      <w:r w:rsidR="00CB6D3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бирает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председателя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заместителя председателя и секретаря. Родительские комитеты классов избирают председателя (в зависимости от численного состава может избираться секретарь). Все они работают на общественных началах. </w:t>
      </w:r>
    </w:p>
    <w:p w:rsidR="00535B6F" w:rsidRPr="009538AE" w:rsidRDefault="004825E3" w:rsidP="00B53EC0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Непосредственное руководство деятельностью Родительского комитета осуществляет его Председатель, который:</w:t>
      </w:r>
    </w:p>
    <w:p w:rsidR="00535B6F" w:rsidRPr="009538AE" w:rsidRDefault="004825E3" w:rsidP="00C84675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обеспечивает ведение документации;</w:t>
      </w:r>
    </w:p>
    <w:p w:rsidR="00535B6F" w:rsidRPr="009538AE" w:rsidRDefault="004825E3" w:rsidP="00C84675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координирует работу Родительского комитета и его комиссий;</w:t>
      </w:r>
    </w:p>
    <w:p w:rsidR="00535B6F" w:rsidRPr="009538AE" w:rsidRDefault="00535B6F" w:rsidP="00C84675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ведет переписку;</w:t>
      </w:r>
    </w:p>
    <w:p w:rsidR="004825E3" w:rsidRPr="009538AE" w:rsidRDefault="004825E3" w:rsidP="00C84675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ведет заседания Родительского комитета.</w:t>
      </w:r>
    </w:p>
    <w:p w:rsidR="004825E3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5.5. Родительский комитет Школы работает по плану, который согласуется с Директором Школы.  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План работы родительского комитета является составной  частью плана работы Школы.</w:t>
      </w:r>
    </w:p>
    <w:p w:rsidR="004825E3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5.6. Заседания Родительского комитета Школы</w:t>
      </w:r>
      <w:r w:rsidR="00CB6D3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подразделений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проводятс</w:t>
      </w:r>
      <w:r w:rsidR="00535B6F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не реже одного раза в триместр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классов – по мере необходимости</w:t>
      </w:r>
      <w:r w:rsidR="00535B6F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825E3" w:rsidRPr="009538AE" w:rsidRDefault="004825E3" w:rsidP="00B53EC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Время, место и повестка дня очередного заседания родительского комитета сообщается его членам не позднее, чем за неделю до его проведения.</w:t>
      </w:r>
    </w:p>
    <w:p w:rsidR="004825E3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5.7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. При рассмотрении вопросов, связанных с </w:t>
      </w:r>
      <w:r w:rsidR="00CB6D3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обучающимися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, присутствие родителей  (законных представителей)</w:t>
      </w:r>
      <w:r w:rsidR="00CB6D3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060C5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proofErr w:type="spellStart"/>
      <w:r w:rsidR="00CB6D37"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уч</w:t>
      </w:r>
      <w:r w:rsidR="00CB6D3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ающегося</w:t>
      </w:r>
      <w:proofErr w:type="spellEnd"/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на заседании родительского комитета обязательно.</w:t>
      </w:r>
    </w:p>
    <w:p w:rsidR="004825E3" w:rsidRPr="009538AE" w:rsidRDefault="004825E3" w:rsidP="00B53EC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необходимых случаях на заседания 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родительского комитета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могут приглашаться представители общественных организаций, учреждений, взаимодействующих с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Школой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по вопросам образования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воспитания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и др. Необходимость их приглашения определяется председателем 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родительского комитета в зависимости от повестки дня заседаний.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Лица, приглашенные на заседание Педагогического совета, пользуются правом совещательного голоса.</w:t>
      </w:r>
    </w:p>
    <w:p w:rsidR="004825E3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5.8. Кворумом для принятия решений является присутствие на заседании более половины членов Родительского комитета. Решения принимаются простым большинством голосов членов Родительского комитета, присутствующих на заседании. В случае равенства голосов решающим является голос Председателя.</w:t>
      </w:r>
    </w:p>
    <w:p w:rsidR="004825E3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Решения родительского комитета Школы, принятые в пределах его полномочий и в соответствии с законодательством, являются рекомендательными и доводятся до сведения администрации Школы.</w:t>
      </w:r>
    </w:p>
    <w:p w:rsidR="004825E3" w:rsidRPr="009538AE" w:rsidRDefault="004825E3" w:rsidP="00B53EC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Администрация Школы в 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двухнедельный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срок должна рассмотреть решение родительского комитета и принять по ним соответствующее решение и сообщить о нем родительскому комитету.</w:t>
      </w:r>
    </w:p>
    <w:p w:rsidR="004825E3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5.9. Организация выполнений решений родительского комитета осуществляется председателем комитета и родительским активом. О результатах этой работы члены комитета информируются на последующих  заседаниях.</w:t>
      </w:r>
    </w:p>
    <w:p w:rsidR="004825E3" w:rsidRPr="009538AE" w:rsidRDefault="004825E3" w:rsidP="00B53EC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Члены родительского комитета школы оперативно сообщают </w:t>
      </w:r>
      <w:r w:rsidR="00CB6D3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членам родительского комитета подразделений, те в свою очередь 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классным руководителям, а также всем родителям </w:t>
      </w:r>
      <w:r w:rsidR="003060C5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</w:t>
      </w:r>
      <w:r w:rsidR="003060C5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щихся класса и заинтересованным лицам о принятых решениях, организовывают выполнение этих решений родителями класса и ответственными лицами.</w:t>
      </w:r>
    </w:p>
    <w:p w:rsidR="004825E3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5.10. О своей работе Родительский комитет отчитывается перед общешкольным (</w:t>
      </w:r>
      <w:proofErr w:type="spellStart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общеклассным</w:t>
      </w:r>
      <w:proofErr w:type="spellEnd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родительским собранием по мере необходимости, но не реже одного раза в год.</w:t>
      </w:r>
    </w:p>
    <w:p w:rsidR="004825E3" w:rsidRPr="009538AE" w:rsidRDefault="004825E3" w:rsidP="00B53E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Родительского комитета</w:t>
      </w:r>
    </w:p>
    <w:p w:rsidR="00CB6D37" w:rsidRPr="009538AE" w:rsidRDefault="004825E3" w:rsidP="00B53EC0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Родительский комитет несет ответственность </w:t>
      </w:r>
      <w:proofErr w:type="gramStart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</w:t>
      </w:r>
      <w:proofErr w:type="gramEnd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CB6D37" w:rsidRPr="009538AE" w:rsidRDefault="004825E3" w:rsidP="00B53EC0">
      <w:pPr>
        <w:pStyle w:val="a3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выполнение, выполнение не в полном объеме или невыполнение закрепленных за ним задач и функций;</w:t>
      </w:r>
    </w:p>
    <w:p w:rsidR="00CB6D37" w:rsidRPr="009538AE" w:rsidRDefault="004825E3" w:rsidP="00B53EC0">
      <w:pPr>
        <w:pStyle w:val="a3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соответствие принятых решений действующему законодат</w:t>
      </w:r>
      <w:r w:rsidR="00CB6D3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ельству и локальным актам школы;</w:t>
      </w:r>
    </w:p>
    <w:p w:rsidR="00CB6D37" w:rsidRPr="009538AE" w:rsidRDefault="004825E3" w:rsidP="00C8467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 принятых решений и рекомендаций;</w:t>
      </w:r>
    </w:p>
    <w:p w:rsidR="00CB6D37" w:rsidRPr="009538AE" w:rsidRDefault="004825E3" w:rsidP="00B53EC0">
      <w:pPr>
        <w:pStyle w:val="a3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установление взаимопонимания между администрацией школы и родителями (законными представителями) учащихся в вопросах семейного и общественного воспитания;</w:t>
      </w:r>
    </w:p>
    <w:p w:rsidR="004825E3" w:rsidRPr="009538AE" w:rsidRDefault="004825E3" w:rsidP="00C8467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бездействие при рассмотрении обращений.</w:t>
      </w:r>
    </w:p>
    <w:p w:rsidR="004825E3" w:rsidRPr="009538AE" w:rsidRDefault="004825E3" w:rsidP="00B53E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Делопроизводство</w:t>
      </w:r>
    </w:p>
    <w:p w:rsidR="00CB6D37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7.1. Родительский комитет школы</w:t>
      </w:r>
      <w:r w:rsidR="00A4098C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B6D3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098C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CB6D3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подразделения</w:t>
      </w:r>
      <w:r w:rsidR="00A4098C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CB6D3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класса</w:t>
      </w:r>
      <w:r w:rsidR="00A4098C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ведет протоколы </w:t>
      </w:r>
      <w:r w:rsidR="00CB6D3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своих заседаний и 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родительских собраний в соответствии с </w:t>
      </w:r>
      <w:r w:rsidR="00B53EC0" w:rsidRPr="009538A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</w:t>
      </w:r>
      <w:r w:rsidRPr="009538A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нструкцией</w:t>
      </w:r>
      <w:r w:rsidR="00B53EC0" w:rsidRPr="009538A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</w:p>
    <w:p w:rsidR="00CB6D37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7.2. Нумерация протоколов ведется от начала учебного года.</w:t>
      </w:r>
    </w:p>
    <w:p w:rsidR="00CB6D37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7.3. Протоколы Родите</w:t>
      </w:r>
      <w:r w:rsidR="00A4098C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льского комитета школы 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входят в номенклатуру дел Школы, хранятся в школе в соответствии с установленными требованиями</w:t>
      </w:r>
      <w:r w:rsidR="00CB6D3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протоколы родительского комитета подразделения хранятся в структурных подразделениях, класса</w:t>
      </w:r>
      <w:r w:rsidR="00A4098C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B6D37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у классного руководителя.  </w:t>
      </w:r>
    </w:p>
    <w:p w:rsidR="004825E3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7.4. Ответственность за делопроизводство возлагается на председателя Родительского комитета школы</w:t>
      </w:r>
      <w:r w:rsidR="00A4098C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подразделения, класса. </w:t>
      </w:r>
    </w:p>
    <w:p w:rsidR="004825E3" w:rsidRPr="009538AE" w:rsidRDefault="004825E3" w:rsidP="00B53E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Взаимоотношения</w:t>
      </w:r>
    </w:p>
    <w:p w:rsidR="004825E3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        </w:t>
      </w:r>
      <w:proofErr w:type="gramStart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Родительский</w:t>
      </w:r>
      <w:proofErr w:type="gramEnd"/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комитете школы</w:t>
      </w:r>
      <w:r w:rsidR="00A4098C"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(подразделения, класса)</w:t>
      </w:r>
      <w:r w:rsidRPr="009538A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своей работе взаимодействует с органами самоуправления школы, Директором школы и с другими организациями, учреждениями, предприятиями, службами района – по вопросам в пределах своей компетенции.</w:t>
      </w:r>
    </w:p>
    <w:p w:rsidR="004825E3" w:rsidRPr="009538AE" w:rsidRDefault="004825E3" w:rsidP="00B53E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Заключительные положения</w:t>
      </w:r>
    </w:p>
    <w:p w:rsidR="004825E3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9.1. Данное Положение утверждается Советом школы и вводится в действие приказом директора школы.</w:t>
      </w:r>
    </w:p>
    <w:p w:rsidR="004825E3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9.2. Срок действия Положения не ограничен (бессрочно).</w:t>
      </w:r>
    </w:p>
    <w:p w:rsidR="0063425E" w:rsidRPr="009538AE" w:rsidRDefault="004825E3" w:rsidP="00C84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9.3. Изменения и дополнения в настоящее Положение вносятся Советом школы в случае необходимости и вводятся в действие приказом директора школы.</w:t>
      </w:r>
    </w:p>
    <w:sectPr w:rsidR="0063425E" w:rsidRPr="009538AE" w:rsidSect="009538AE">
      <w:pgSz w:w="11906" w:h="16838"/>
      <w:pgMar w:top="426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822C8"/>
    <w:multiLevelType w:val="hybridMultilevel"/>
    <w:tmpl w:val="2D047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B79CB"/>
    <w:multiLevelType w:val="hybridMultilevel"/>
    <w:tmpl w:val="6DBAD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73F51"/>
    <w:multiLevelType w:val="hybridMultilevel"/>
    <w:tmpl w:val="8CF2C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B6259"/>
    <w:multiLevelType w:val="hybridMultilevel"/>
    <w:tmpl w:val="9502E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43A59"/>
    <w:multiLevelType w:val="hybridMultilevel"/>
    <w:tmpl w:val="9B1AD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93FD4"/>
    <w:multiLevelType w:val="hybridMultilevel"/>
    <w:tmpl w:val="D4E88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A3310"/>
    <w:multiLevelType w:val="hybridMultilevel"/>
    <w:tmpl w:val="6A329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0A6032"/>
    <w:multiLevelType w:val="hybridMultilevel"/>
    <w:tmpl w:val="5FE8B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490423"/>
    <w:multiLevelType w:val="hybridMultilevel"/>
    <w:tmpl w:val="A4443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34295"/>
    <w:multiLevelType w:val="hybridMultilevel"/>
    <w:tmpl w:val="307C7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9443AA"/>
    <w:multiLevelType w:val="hybridMultilevel"/>
    <w:tmpl w:val="041E7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DE1E98"/>
    <w:multiLevelType w:val="hybridMultilevel"/>
    <w:tmpl w:val="D3B2D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487F71"/>
    <w:multiLevelType w:val="hybridMultilevel"/>
    <w:tmpl w:val="D6703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952C31"/>
    <w:multiLevelType w:val="hybridMultilevel"/>
    <w:tmpl w:val="1FFA3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2C54C2"/>
    <w:multiLevelType w:val="hybridMultilevel"/>
    <w:tmpl w:val="B496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0D296A"/>
    <w:multiLevelType w:val="hybridMultilevel"/>
    <w:tmpl w:val="42FAE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6"/>
  </w:num>
  <w:num w:numId="5">
    <w:abstractNumId w:val="4"/>
  </w:num>
  <w:num w:numId="6">
    <w:abstractNumId w:val="15"/>
  </w:num>
  <w:num w:numId="7">
    <w:abstractNumId w:val="13"/>
  </w:num>
  <w:num w:numId="8">
    <w:abstractNumId w:val="11"/>
  </w:num>
  <w:num w:numId="9">
    <w:abstractNumId w:val="8"/>
  </w:num>
  <w:num w:numId="10">
    <w:abstractNumId w:val="1"/>
  </w:num>
  <w:num w:numId="11">
    <w:abstractNumId w:val="2"/>
  </w:num>
  <w:num w:numId="12">
    <w:abstractNumId w:val="0"/>
  </w:num>
  <w:num w:numId="13">
    <w:abstractNumId w:val="9"/>
  </w:num>
  <w:num w:numId="14">
    <w:abstractNumId w:val="7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C5F"/>
    <w:rsid w:val="0006080E"/>
    <w:rsid w:val="003060C5"/>
    <w:rsid w:val="00376B57"/>
    <w:rsid w:val="004825E3"/>
    <w:rsid w:val="00490B94"/>
    <w:rsid w:val="004B6B01"/>
    <w:rsid w:val="00535B6F"/>
    <w:rsid w:val="0054262C"/>
    <w:rsid w:val="00626FA6"/>
    <w:rsid w:val="0063425E"/>
    <w:rsid w:val="007B70A0"/>
    <w:rsid w:val="009538AE"/>
    <w:rsid w:val="00963C5F"/>
    <w:rsid w:val="00A4098C"/>
    <w:rsid w:val="00B53EC0"/>
    <w:rsid w:val="00C84675"/>
    <w:rsid w:val="00CB6D37"/>
    <w:rsid w:val="00FE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B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2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033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051002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64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1843</Words>
  <Characters>10507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СОШ № 2065 'Вектор'</Company>
  <LinksUpToDate>false</LinksUpToDate>
  <CharactersWithSpaces>12326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ноутбук-10</dc:creator>
  <cp:lastModifiedBy>Гульчачак</cp:lastModifiedBy>
  <cp:revision>5</cp:revision>
  <cp:lastPrinted>2015-01-19T15:35:00Z</cp:lastPrinted>
  <dcterms:created xsi:type="dcterms:W3CDTF">2015-01-19T15:36:00Z</dcterms:created>
  <dcterms:modified xsi:type="dcterms:W3CDTF">2021-09-21T05:17:00Z</dcterms:modified>
</cp:coreProperties>
</file>